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DC" w:rsidRDefault="007860DC" w:rsidP="007860DC">
      <w:pPr>
        <w:spacing w:after="0" w:line="240" w:lineRule="auto"/>
        <w:ind w:left="284" w:right="284"/>
        <w:jc w:val="right"/>
        <w:rPr>
          <w:rFonts w:ascii="Times New Roman" w:hAnsi="Times New Roman"/>
          <w:b/>
          <w:bCs/>
          <w:sz w:val="24"/>
          <w:szCs w:val="24"/>
        </w:rPr>
      </w:pPr>
      <w:r w:rsidRPr="003E3BC8">
        <w:rPr>
          <w:rFonts w:ascii="Times New Roman" w:hAnsi="Times New Roman"/>
          <w:bCs/>
          <w:sz w:val="24"/>
          <w:szCs w:val="24"/>
        </w:rPr>
        <w:t>ПРИЛОЖЕНИЕ</w:t>
      </w:r>
      <w:r>
        <w:rPr>
          <w:rFonts w:ascii="Times New Roman" w:hAnsi="Times New Roman"/>
          <w:bCs/>
          <w:sz w:val="24"/>
          <w:szCs w:val="24"/>
        </w:rPr>
        <w:t xml:space="preserve"> №1</w:t>
      </w:r>
    </w:p>
    <w:p w:rsidR="007860DC" w:rsidRPr="009F1051" w:rsidRDefault="007860DC" w:rsidP="007860DC">
      <w:pPr>
        <w:spacing w:after="0" w:line="240" w:lineRule="auto"/>
        <w:ind w:left="284" w:right="284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 xml:space="preserve">ЗАЯВКА </w:t>
      </w:r>
    </w:p>
    <w:p w:rsidR="007860DC" w:rsidRPr="009F1051" w:rsidRDefault="007860DC" w:rsidP="007860DC">
      <w:pPr>
        <w:spacing w:after="0" w:line="240" w:lineRule="auto"/>
        <w:ind w:left="284" w:right="284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 xml:space="preserve">на участие в конкурсе студенческих общежитий </w:t>
      </w:r>
    </w:p>
    <w:p w:rsidR="007860DC" w:rsidRPr="009F1051" w:rsidRDefault="007860DC" w:rsidP="007860D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</w:rPr>
      </w:pPr>
      <w:r w:rsidRPr="009F1051">
        <w:rPr>
          <w:rFonts w:ascii="Times New Roman" w:hAnsi="Times New Roman"/>
          <w:b/>
          <w:bCs/>
          <w:sz w:val="24"/>
        </w:rPr>
        <w:t>«Лучшее студенческое общежитие»</w:t>
      </w:r>
    </w:p>
    <w:p w:rsidR="007860DC" w:rsidRPr="000F6EFA" w:rsidRDefault="007860DC" w:rsidP="007860DC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670"/>
        <w:gridCol w:w="3686"/>
      </w:tblGrid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Полное название учебного заведения: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Адрес общежития: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ФИО (полностью) сотрудника (куратора), </w:t>
            </w:r>
            <w:proofErr w:type="gram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отвечающий</w:t>
            </w:r>
            <w:proofErr w:type="gramEnd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за участие в конкурсе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Должность сотрудника (куратора) в учебном заведении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Контактные телефоны сотрудника (куратора)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электронная почта сотрудника (куратора)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Наличие и название органа студенческого самоуправления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Руководитель органа студенческого самоуправления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Контактные телефоны руководителя студенческого самоуправления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Электронная почта руководителя студенческого самоуправления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Общая площадь общежития/общее количество </w:t>
            </w:r>
            <w:proofErr w:type="gram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проживающих</w:t>
            </w:r>
            <w:proofErr w:type="gramEnd"/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Количество </w:t>
            </w:r>
            <w:proofErr w:type="gram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проживающих</w:t>
            </w:r>
            <w:proofErr w:type="gramEnd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в общежитии в том числе: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Студенты регионов РФ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Студенты Перми и Пермского края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Иностранные студенты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Семейные студенты и члены их семей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Аспиранты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Молодые сотрудники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Другие категории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Краткая характеристика жилого фонда: метраж комнат, наличие ремонта, наличие бытовой техники, наличие пожарной сигнализации, общее состояние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Краткая характеристика наличия социальной инфраструктуры: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Спортивные залы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Буфет, столовая, кафе и т.п.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Учебные комнаты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Комнаты для занятия творчеством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Кухни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Санитарные комнаты (прачечные, комнаты врача) и </w:t>
            </w:r>
            <w:proofErr w:type="spell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д.р</w:t>
            </w:r>
            <w:proofErr w:type="spellEnd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.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Краткая характеристика территории, </w:t>
            </w:r>
            <w:proofErr w:type="gramStart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прилегающий</w:t>
            </w:r>
            <w:proofErr w:type="gramEnd"/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к общежитию, с указанием наличия спортивных объектов, беседок, зон отдыха.</w:t>
            </w:r>
          </w:p>
          <w:p w:rsidR="007860DC" w:rsidRPr="009F1051" w:rsidRDefault="007860DC" w:rsidP="009761A4">
            <w:pP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(Отражается </w:t>
            </w:r>
            <w:proofErr w:type="gramStart"/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в</w:t>
            </w:r>
            <w:proofErr w:type="gramEnd"/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видеоклипа</w:t>
            </w:r>
            <w:proofErr w:type="gramEnd"/>
            <w:r w:rsidRPr="009F1051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 п.3.5. настоящего Положения)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План мероприятий на ноябрь 2019 год 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7860DC" w:rsidRPr="009F1051" w:rsidTr="009761A4">
        <w:tc>
          <w:tcPr>
            <w:tcW w:w="5670" w:type="dxa"/>
          </w:tcPr>
          <w:p w:rsidR="007860DC" w:rsidRPr="009F1051" w:rsidRDefault="007860DC" w:rsidP="009761A4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9F1051">
              <w:rPr>
                <w:rFonts w:ascii="Times New Roman" w:eastAsia="Times New Roman" w:hAnsi="Times New Roman"/>
                <w:bCs/>
                <w:sz w:val="23"/>
                <w:szCs w:val="23"/>
              </w:rPr>
              <w:t>Выбранная театральная пьеса для визитки</w:t>
            </w:r>
          </w:p>
        </w:tc>
        <w:tc>
          <w:tcPr>
            <w:tcW w:w="3686" w:type="dxa"/>
          </w:tcPr>
          <w:p w:rsidR="007860DC" w:rsidRPr="009F1051" w:rsidRDefault="007860DC" w:rsidP="009761A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7860DC" w:rsidRDefault="007860DC" w:rsidP="007860DC">
      <w:pPr>
        <w:pStyle w:val="a3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60DC" w:rsidRDefault="007860DC" w:rsidP="007860DC">
      <w:pPr>
        <w:pStyle w:val="a3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7E2">
        <w:rPr>
          <w:rFonts w:ascii="Times New Roman" w:hAnsi="Times New Roman"/>
          <w:sz w:val="24"/>
          <w:szCs w:val="24"/>
        </w:rPr>
        <w:t>СОГЛАСОВАНО: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2958"/>
        <w:gridCol w:w="2958"/>
      </w:tblGrid>
      <w:tr w:rsidR="007860DC" w:rsidTr="009761A4">
        <w:tc>
          <w:tcPr>
            <w:tcW w:w="3654" w:type="dxa"/>
            <w:tcBorders>
              <w:bottom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 (куратор) от учебного заведения: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7860DC" w:rsidTr="009761A4">
        <w:tc>
          <w:tcPr>
            <w:tcW w:w="3654" w:type="dxa"/>
            <w:tcBorders>
              <w:top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органа студенческого самоуправления: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0DC" w:rsidRDefault="007860DC" w:rsidP="009761A4">
            <w:pPr>
              <w:pStyle w:val="a3"/>
              <w:tabs>
                <w:tab w:val="left" w:pos="0"/>
                <w:tab w:val="left" w:pos="630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7860DC" w:rsidRDefault="007860DC" w:rsidP="007860DC">
      <w:pPr>
        <w:pStyle w:val="a3"/>
        <w:tabs>
          <w:tab w:val="left" w:pos="0"/>
          <w:tab w:val="left" w:pos="63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860DC" w:rsidRPr="009F1051" w:rsidRDefault="007860DC" w:rsidP="007860DC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7E2">
        <w:rPr>
          <w:rFonts w:ascii="Times New Roman" w:hAnsi="Times New Roman"/>
          <w:sz w:val="24"/>
          <w:szCs w:val="24"/>
        </w:rPr>
        <w:t>«____»_______________ 201</w:t>
      </w:r>
      <w:r>
        <w:rPr>
          <w:rFonts w:ascii="Times New Roman" w:hAnsi="Times New Roman"/>
          <w:sz w:val="24"/>
          <w:szCs w:val="24"/>
        </w:rPr>
        <w:t>9</w:t>
      </w:r>
      <w:r w:rsidRPr="008067E2">
        <w:rPr>
          <w:rFonts w:ascii="Times New Roman" w:hAnsi="Times New Roman"/>
          <w:sz w:val="24"/>
          <w:szCs w:val="24"/>
        </w:rPr>
        <w:t xml:space="preserve"> г.</w:t>
      </w:r>
    </w:p>
    <w:p w:rsidR="00777554" w:rsidRDefault="00777554">
      <w:bookmarkStart w:id="0" w:name="_GoBack"/>
      <w:bookmarkEnd w:id="0"/>
    </w:p>
    <w:sectPr w:rsidR="00777554" w:rsidSect="00460197">
      <w:pgSz w:w="11906" w:h="16838"/>
      <w:pgMar w:top="568" w:right="567" w:bottom="568" w:left="1701" w:header="28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B0"/>
    <w:rsid w:val="005520B0"/>
    <w:rsid w:val="00777554"/>
    <w:rsid w:val="0078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DC"/>
    <w:pPr>
      <w:ind w:left="720"/>
      <w:contextualSpacing/>
    </w:pPr>
  </w:style>
  <w:style w:type="table" w:styleId="a4">
    <w:name w:val="Table Grid"/>
    <w:basedOn w:val="a1"/>
    <w:uiPriority w:val="59"/>
    <w:rsid w:val="00786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DC"/>
    <w:pPr>
      <w:ind w:left="720"/>
      <w:contextualSpacing/>
    </w:pPr>
  </w:style>
  <w:style w:type="table" w:styleId="a4">
    <w:name w:val="Table Grid"/>
    <w:basedOn w:val="a1"/>
    <w:uiPriority w:val="59"/>
    <w:rsid w:val="007860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2019-10-17T07:25:00Z</dcterms:created>
  <dcterms:modified xsi:type="dcterms:W3CDTF">2019-10-17T07:25:00Z</dcterms:modified>
</cp:coreProperties>
</file>